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5A3B82" w:rsidRDefault="005A3B82" w:rsidP="00BD2827">
            <w:pPr>
              <w:pStyle w:val="Balk1"/>
              <w:rPr>
                <w:rFonts w:ascii="Times New Roman" w:hAnsi="Times New Roman"/>
                <w:b w:val="0"/>
                <w:sz w:val="22"/>
                <w:szCs w:val="22"/>
              </w:rPr>
            </w:pPr>
            <w:r w:rsidRPr="005A3B82">
              <w:rPr>
                <w:rFonts w:ascii="Times New Roman" w:hAnsi="Times New Roman"/>
                <w:b w:val="0"/>
                <w:sz w:val="22"/>
                <w:szCs w:val="22"/>
              </w:rPr>
              <w:t>GÖTÜRÜ BEDEL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6A53E1" w:rsidRPr="006A53E1" w:rsidRDefault="00F03055" w:rsidP="00093A8A">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F542FB">
              <w:rPr>
                <w:rFonts w:ascii="Times New Roman" w:hAnsi="Times New Roman"/>
                <w:b w:val="0"/>
                <w:sz w:val="22"/>
                <w:szCs w:val="22"/>
              </w:rPr>
              <w:t xml:space="preserve">     </w:t>
            </w:r>
            <w:r w:rsidR="00C127F6">
              <w:rPr>
                <w:rFonts w:ascii="Times New Roman" w:hAnsi="Times New Roman"/>
                <w:b w:val="0"/>
                <w:sz w:val="22"/>
                <w:szCs w:val="22"/>
              </w:rPr>
              <w:t xml:space="preserve">                          </w:t>
            </w:r>
            <w:proofErr w:type="gramStart"/>
            <w:r w:rsidR="00C127F6">
              <w:rPr>
                <w:rFonts w:ascii="Times New Roman" w:hAnsi="Times New Roman"/>
                <w:b w:val="0"/>
                <w:sz w:val="22"/>
                <w:szCs w:val="22"/>
              </w:rPr>
              <w:t>….</w:t>
            </w:r>
            <w:proofErr w:type="gramEnd"/>
            <w:r w:rsidR="00C127F6">
              <w:rPr>
                <w:rFonts w:ascii="Times New Roman" w:hAnsi="Times New Roman"/>
                <w:b w:val="0"/>
                <w:sz w:val="22"/>
                <w:szCs w:val="22"/>
              </w:rPr>
              <w:t xml:space="preserve"> /</w:t>
            </w:r>
            <w:proofErr w:type="gramStart"/>
            <w:r w:rsidR="00C55A5C">
              <w:rPr>
                <w:rFonts w:ascii="Times New Roman" w:hAnsi="Times New Roman"/>
                <w:b w:val="0"/>
                <w:sz w:val="22"/>
                <w:szCs w:val="22"/>
              </w:rPr>
              <w:t>….</w:t>
            </w:r>
            <w:proofErr w:type="gramEnd"/>
            <w:r w:rsidRPr="00F03055">
              <w:rPr>
                <w:rFonts w:ascii="Times New Roman" w:hAnsi="Times New Roman"/>
                <w:b w:val="0"/>
                <w:sz w:val="22"/>
                <w:szCs w:val="22"/>
              </w:rPr>
              <w:t>/20</w:t>
            </w:r>
            <w:r w:rsidR="00C55A5C">
              <w:rPr>
                <w:rFonts w:ascii="Times New Roman" w:hAnsi="Times New Roman"/>
                <w:b w:val="0"/>
                <w:sz w:val="22"/>
                <w:szCs w:val="22"/>
              </w:rPr>
              <w:t>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BA68D8" w:rsidRDefault="00303E3B" w:rsidP="00664272">
            <w:pPr>
              <w:jc w:val="both"/>
            </w:pPr>
            <w:r w:rsidRPr="00BA68D8">
              <w:t>2025/</w:t>
            </w:r>
            <w:r w:rsidR="005C2F52">
              <w:t>2212294</w:t>
            </w:r>
            <w:bookmarkStart w:id="0" w:name="_GoBack"/>
            <w:bookmarkEnd w:id="0"/>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F03055" w:rsidRDefault="005825F3" w:rsidP="00BD2827">
            <w:pPr>
              <w:pStyle w:val="Balk1"/>
              <w:jc w:val="both"/>
              <w:rPr>
                <w:rFonts w:ascii="Times New Roman" w:hAnsi="Times New Roman"/>
                <w:b w:val="0"/>
                <w:sz w:val="22"/>
                <w:szCs w:val="22"/>
              </w:rPr>
            </w:pPr>
            <w:r w:rsidRPr="005825F3">
              <w:rPr>
                <w:rFonts w:ascii="Times New Roman" w:hAnsi="Times New Roman"/>
                <w:b w:val="0"/>
                <w:sz w:val="22"/>
                <w:szCs w:val="22"/>
              </w:rPr>
              <w:t>Hayv</w:t>
            </w:r>
            <w:r w:rsidR="00C55A5C">
              <w:rPr>
                <w:rFonts w:ascii="Times New Roman" w:hAnsi="Times New Roman"/>
                <w:b w:val="0"/>
                <w:sz w:val="22"/>
                <w:szCs w:val="22"/>
              </w:rPr>
              <w:t xml:space="preserve">an Tanımlama Tasması </w:t>
            </w:r>
            <w:r w:rsidR="006E1B9F">
              <w:rPr>
                <w:rFonts w:ascii="Times New Roman" w:hAnsi="Times New Roman"/>
                <w:b w:val="0"/>
                <w:sz w:val="22"/>
                <w:szCs w:val="22"/>
              </w:rPr>
              <w:t>Alım İşi</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5A3B82" w:rsidRPr="00D83A04" w:rsidRDefault="00F03055" w:rsidP="005A3B82">
            <w:pPr>
              <w:jc w:val="both"/>
              <w:rPr>
                <w:szCs w:val="24"/>
              </w:rPr>
            </w:pPr>
            <w:r w:rsidRPr="00F03055">
              <w:rPr>
                <w:sz w:val="22"/>
                <w:szCs w:val="22"/>
              </w:rPr>
              <w:t xml:space="preserve">4) </w:t>
            </w:r>
            <w:r w:rsidR="008D1E3B">
              <w:rPr>
                <w:sz w:val="22"/>
                <w:szCs w:val="22"/>
              </w:rPr>
              <w:t>) İhale konusu işin tamamını</w:t>
            </w:r>
            <w:r w:rsidR="00664272">
              <w:rPr>
                <w:sz w:val="22"/>
                <w:szCs w:val="22"/>
              </w:rPr>
              <w:t xml:space="preserve"> Katma Değer Vergisi hariç </w:t>
            </w:r>
            <w:r w:rsidR="008D1E3B">
              <w:rPr>
                <w:sz w:val="22"/>
                <w:szCs w:val="22"/>
              </w:rPr>
              <w:t xml:space="preserve">toplam </w:t>
            </w:r>
            <w:r w:rsidR="005A3B82" w:rsidRPr="0092617D">
              <w:rPr>
                <w:sz w:val="22"/>
                <w:szCs w:val="22"/>
              </w:rPr>
              <w:t xml:space="preserve"> </w:t>
            </w:r>
            <w:r w:rsidR="005A3B82" w:rsidRPr="0092617D">
              <w:rPr>
                <w:i/>
                <w:sz w:val="22"/>
                <w:szCs w:val="22"/>
              </w:rPr>
              <w:t>[</w:t>
            </w:r>
            <w:r w:rsidR="005A3B82" w:rsidRPr="006E1B9F">
              <w:rPr>
                <w:i/>
                <w:color w:val="767171" w:themeColor="background2" w:themeShade="80"/>
                <w:sz w:val="22"/>
                <w:szCs w:val="22"/>
              </w:rPr>
              <w:t>Teklif edilen toplam bedel, para birimi belirtilerek rakam ve yazı ile yazılacaktır</w:t>
            </w:r>
            <w:r w:rsidR="005A3B82" w:rsidRPr="006E1B9F">
              <w:rPr>
                <w:color w:val="767171" w:themeColor="background2" w:themeShade="80"/>
                <w:sz w:val="22"/>
                <w:szCs w:val="22"/>
              </w:rPr>
              <w:t>.</w:t>
            </w:r>
            <w:r w:rsidR="005A3B82" w:rsidRPr="0092617D">
              <w:rPr>
                <w:i/>
                <w:sz w:val="22"/>
                <w:szCs w:val="22"/>
              </w:rPr>
              <w:t>]</w:t>
            </w:r>
            <w:r w:rsidR="005A3B82" w:rsidRPr="00093F67">
              <w:rPr>
                <w:sz w:val="22"/>
                <w:szCs w:val="22"/>
              </w:rPr>
              <w:t xml:space="preserve"> </w:t>
            </w:r>
            <w:r w:rsidR="008D1E3B">
              <w:rPr>
                <w:sz w:val="22"/>
                <w:szCs w:val="22"/>
              </w:rPr>
              <w:t xml:space="preserve">götürü </w:t>
            </w:r>
            <w:r w:rsidR="005A3B82" w:rsidRPr="00093F67">
              <w:rPr>
                <w:sz w:val="22"/>
                <w:szCs w:val="22"/>
              </w:rPr>
              <w:t>bedel</w:t>
            </w:r>
            <w:r w:rsidR="005A3B82">
              <w:rPr>
                <w:i/>
                <w:sz w:val="22"/>
                <w:szCs w:val="22"/>
              </w:rPr>
              <w:t xml:space="preserve"> </w:t>
            </w:r>
            <w:r w:rsidR="008D1E3B">
              <w:rPr>
                <w:sz w:val="22"/>
                <w:szCs w:val="22"/>
              </w:rPr>
              <w:t>üzerinden</w:t>
            </w:r>
            <w:r w:rsidR="005A3B82" w:rsidRPr="0092617D">
              <w:rPr>
                <w:sz w:val="22"/>
                <w:szCs w:val="22"/>
              </w:rPr>
              <w:t xml:space="preserve"> yapmayı kabul ve taahhüt ederiz.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F03055" w:rsidRDefault="000D60EC"/>
    <w:sectPr w:rsidR="000D60EC" w:rsidRPr="00F030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C03" w:rsidRDefault="00BF0C03" w:rsidP="00F03055">
      <w:r>
        <w:separator/>
      </w:r>
    </w:p>
  </w:endnote>
  <w:endnote w:type="continuationSeparator" w:id="0">
    <w:p w:rsidR="00BF0C03" w:rsidRDefault="00BF0C03"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6E1B9F" w:rsidP="00F03055">
    <w:pPr>
      <w:pStyle w:val="AltBilgi"/>
      <w:jc w:val="right"/>
      <w:rPr>
        <w:i/>
        <w:sz w:val="20"/>
      </w:rPr>
    </w:pPr>
    <w:r>
      <w:rPr>
        <w:i/>
        <w:sz w:val="20"/>
      </w:rPr>
      <w:t>Götürü Bedel</w:t>
    </w:r>
    <w:r w:rsidR="00F03055" w:rsidRPr="00F03055">
      <w:rPr>
        <w:i/>
        <w:sz w:val="20"/>
      </w:rPr>
      <w:t xml:space="preserve">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C03" w:rsidRDefault="00BF0C03" w:rsidP="00F03055">
      <w:r>
        <w:separator/>
      </w:r>
    </w:p>
  </w:footnote>
  <w:footnote w:type="continuationSeparator" w:id="0">
    <w:p w:rsidR="00BF0C03" w:rsidRDefault="00BF0C03"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66E4D"/>
    <w:rsid w:val="00090CEE"/>
    <w:rsid w:val="00093A8A"/>
    <w:rsid w:val="000D60EC"/>
    <w:rsid w:val="000E278A"/>
    <w:rsid w:val="001615CF"/>
    <w:rsid w:val="002048E1"/>
    <w:rsid w:val="00235C52"/>
    <w:rsid w:val="00264E1F"/>
    <w:rsid w:val="00267A36"/>
    <w:rsid w:val="002A375E"/>
    <w:rsid w:val="002A753A"/>
    <w:rsid w:val="002E2B27"/>
    <w:rsid w:val="00303E3B"/>
    <w:rsid w:val="00307D90"/>
    <w:rsid w:val="003864D5"/>
    <w:rsid w:val="00451E44"/>
    <w:rsid w:val="0046552D"/>
    <w:rsid w:val="004A7E48"/>
    <w:rsid w:val="004E031E"/>
    <w:rsid w:val="00552EF0"/>
    <w:rsid w:val="005825F3"/>
    <w:rsid w:val="005828BA"/>
    <w:rsid w:val="0059391E"/>
    <w:rsid w:val="005A3B82"/>
    <w:rsid w:val="005C2F52"/>
    <w:rsid w:val="005D5C80"/>
    <w:rsid w:val="00664272"/>
    <w:rsid w:val="00671BA6"/>
    <w:rsid w:val="00675769"/>
    <w:rsid w:val="006A53E1"/>
    <w:rsid w:val="006E1B9F"/>
    <w:rsid w:val="0076211B"/>
    <w:rsid w:val="007B64DE"/>
    <w:rsid w:val="007F0402"/>
    <w:rsid w:val="008750AA"/>
    <w:rsid w:val="008D1878"/>
    <w:rsid w:val="008D1E3B"/>
    <w:rsid w:val="008F1BE5"/>
    <w:rsid w:val="00A037E1"/>
    <w:rsid w:val="00A30BA5"/>
    <w:rsid w:val="00A476A5"/>
    <w:rsid w:val="00A534E2"/>
    <w:rsid w:val="00AF3C2C"/>
    <w:rsid w:val="00AF7F82"/>
    <w:rsid w:val="00B30A0D"/>
    <w:rsid w:val="00B33348"/>
    <w:rsid w:val="00B94A3B"/>
    <w:rsid w:val="00BA2E72"/>
    <w:rsid w:val="00BA68D8"/>
    <w:rsid w:val="00BE0811"/>
    <w:rsid w:val="00BF0C03"/>
    <w:rsid w:val="00BF3DC8"/>
    <w:rsid w:val="00C127F6"/>
    <w:rsid w:val="00C55A5C"/>
    <w:rsid w:val="00C61D13"/>
    <w:rsid w:val="00C9052D"/>
    <w:rsid w:val="00CF4333"/>
    <w:rsid w:val="00D978D0"/>
    <w:rsid w:val="00F03055"/>
    <w:rsid w:val="00F542FB"/>
    <w:rsid w:val="00F63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0C5C6"/>
  <w15:docId w15:val="{029796C0-2C6E-4D9B-B6D4-81A9519D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1866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5</cp:revision>
  <dcterms:created xsi:type="dcterms:W3CDTF">2025-11-28T13:31:00Z</dcterms:created>
  <dcterms:modified xsi:type="dcterms:W3CDTF">2025-12-03T14:11:00Z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7seJOcwVroYf71mYmpMqKUabbok7zsmalE1kGR8Ape0=</vt:lpwstr>
  </property>
  <property fmtid="{D5CDD505-2E9C-101B-9397-08002B2CF9AE}" pid="11" name="DetectedPolicyPropertyName">
    <vt:lpwstr/>
  </property>
  <property fmtid="{D5CDD505-2E9C-101B-9397-08002B2CF9AE}" pid="12" name="DetectedKeywordsPropertyName">
    <vt:lpwstr/>
  </property>
</Properties>
</file>